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5"/>
        <w:gridCol w:w="1008"/>
        <w:gridCol w:w="925"/>
        <w:gridCol w:w="88"/>
        <w:gridCol w:w="1848"/>
        <w:gridCol w:w="2649"/>
      </w:tblGrid>
      <w:tr w:rsidR="00966DD2" w:rsidRPr="009D1844" w14:paraId="7EC91110" w14:textId="77777777" w:rsidTr="00921910">
        <w:trPr>
          <w:trHeight w:val="1644"/>
        </w:trPr>
        <w:tc>
          <w:tcPr>
            <w:tcW w:w="3043" w:type="dxa"/>
            <w:gridSpan w:val="2"/>
            <w:tcBorders>
              <w:top w:val="thinThickThinSmallGap" w:sz="24" w:space="0" w:color="auto"/>
            </w:tcBorders>
          </w:tcPr>
          <w:p w14:paraId="6DA9A1C8" w14:textId="77777777" w:rsidR="00966DD2" w:rsidRPr="009D1844" w:rsidRDefault="00662E60" w:rsidP="005D2755">
            <w:pPr>
              <w:rPr>
                <w:rFonts w:ascii="Arial" w:hAnsi="Arial" w:cs="Arial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noProof/>
                <w:color w:val="FFFFFF"/>
              </w:rPr>
              <w:drawing>
                <wp:inline distT="0" distB="0" distL="0" distR="0" wp14:anchorId="4791D868" wp14:editId="4127ED04">
                  <wp:extent cx="1516380" cy="1127760"/>
                  <wp:effectExtent l="0" t="0" r="7620" b="0"/>
                  <wp:docPr id="1" name="Picture 7" descr="Pictur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0" w:type="dxa"/>
            <w:gridSpan w:val="4"/>
            <w:tcBorders>
              <w:top w:val="thinThickThinSmallGap" w:sz="24" w:space="0" w:color="auto"/>
            </w:tcBorders>
            <w:shd w:val="clear" w:color="auto" w:fill="17365D"/>
            <w:vAlign w:val="center"/>
          </w:tcPr>
          <w:p w14:paraId="1FB06920" w14:textId="77777777" w:rsidR="00966DD2" w:rsidRPr="009D1844" w:rsidRDefault="00966DD2" w:rsidP="009D1844">
            <w:pPr>
              <w:jc w:val="center"/>
              <w:rPr>
                <w:b/>
                <w:bCs/>
                <w:smallCaps/>
                <w:color w:val="FFFFFF"/>
                <w:sz w:val="36"/>
              </w:rPr>
            </w:pPr>
            <w:r w:rsidRPr="009D1844">
              <w:rPr>
                <w:b/>
                <w:bCs/>
                <w:smallCaps/>
                <w:color w:val="FFFFFF"/>
                <w:sz w:val="36"/>
              </w:rPr>
              <w:t>Penn</w:t>
            </w:r>
            <w:r w:rsidR="00FD62EA">
              <w:rPr>
                <w:b/>
                <w:bCs/>
                <w:smallCaps/>
                <w:color w:val="FFFFFF"/>
                <w:sz w:val="36"/>
              </w:rPr>
              <w:t xml:space="preserve">sylvania Teacher of the Year </w:t>
            </w:r>
          </w:p>
          <w:p w14:paraId="4DBDA0A7" w14:textId="77777777" w:rsidR="00966DD2" w:rsidRPr="00C977A0" w:rsidRDefault="00966DD2" w:rsidP="009D1844">
            <w:pPr>
              <w:jc w:val="center"/>
              <w:rPr>
                <w:smallCaps/>
                <w:sz w:val="22"/>
              </w:rPr>
            </w:pPr>
            <w:r w:rsidRPr="009D1844">
              <w:rPr>
                <w:b/>
                <w:bCs/>
                <w:smallCaps/>
                <w:color w:val="FFFFFF"/>
                <w:sz w:val="36"/>
              </w:rPr>
              <w:t>Nomination Form</w:t>
            </w:r>
          </w:p>
        </w:tc>
      </w:tr>
      <w:tr w:rsidR="00966DD2" w:rsidRPr="009D1844" w14:paraId="64CD56DB" w14:textId="77777777" w:rsidTr="00921910">
        <w:tc>
          <w:tcPr>
            <w:tcW w:w="8553" w:type="dxa"/>
            <w:gridSpan w:val="6"/>
          </w:tcPr>
          <w:p w14:paraId="02A09052" w14:textId="77777777" w:rsidR="00966DD2" w:rsidRPr="009D1844" w:rsidRDefault="00966DD2" w:rsidP="009D1844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9D1844">
              <w:rPr>
                <w:rFonts w:ascii="Arial" w:hAnsi="Arial" w:cs="Arial"/>
                <w:b/>
                <w:bCs/>
                <w:sz w:val="32"/>
              </w:rPr>
              <w:t>Nominee Information</w:t>
            </w:r>
          </w:p>
        </w:tc>
      </w:tr>
      <w:tr w:rsidR="00966DD2" w:rsidRPr="009D1844" w14:paraId="3F636AE1" w14:textId="77777777" w:rsidTr="00921910">
        <w:tc>
          <w:tcPr>
            <w:tcW w:w="3043" w:type="dxa"/>
            <w:gridSpan w:val="2"/>
          </w:tcPr>
          <w:p w14:paraId="3489EAD3" w14:textId="77777777"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N</w:t>
            </w:r>
            <w:bookmarkStart w:id="1" w:name="Text1"/>
            <w:r w:rsidRPr="00C977A0">
              <w:rPr>
                <w:b/>
                <w:bCs/>
                <w:sz w:val="22"/>
              </w:rPr>
              <w:t>ominee’s Name</w:t>
            </w:r>
          </w:p>
          <w:p w14:paraId="2A027446" w14:textId="77777777" w:rsidR="00966DD2" w:rsidRPr="009D1844" w:rsidRDefault="00966DD2" w:rsidP="009D1844">
            <w:pPr>
              <w:tabs>
                <w:tab w:val="right" w:pos="2070"/>
              </w:tabs>
              <w:rPr>
                <w:sz w:val="18"/>
              </w:rPr>
            </w:pPr>
            <w:r w:rsidRPr="009D1844">
              <w:rPr>
                <w:sz w:val="18"/>
              </w:rPr>
              <w:t>(Include preferred title)</w:t>
            </w:r>
          </w:p>
        </w:tc>
        <w:tc>
          <w:tcPr>
            <w:tcW w:w="5510" w:type="dxa"/>
            <w:gridSpan w:val="4"/>
            <w:vAlign w:val="center"/>
          </w:tcPr>
          <w:p w14:paraId="3B33702E" w14:textId="77777777"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1"/>
          </w:p>
        </w:tc>
      </w:tr>
      <w:tr w:rsidR="00966DD2" w:rsidRPr="009D1844" w14:paraId="5A18326B" w14:textId="77777777" w:rsidTr="00921910">
        <w:trPr>
          <w:trHeight w:val="404"/>
        </w:trPr>
        <w:tc>
          <w:tcPr>
            <w:tcW w:w="3043" w:type="dxa"/>
            <w:gridSpan w:val="2"/>
          </w:tcPr>
          <w:p w14:paraId="64080F3B" w14:textId="77777777" w:rsidR="00966DD2" w:rsidRPr="00C977A0" w:rsidRDefault="00966DD2" w:rsidP="00026FEF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E</w:t>
            </w:r>
            <w:bookmarkStart w:id="2" w:name="Text3"/>
            <w:r w:rsidRPr="00C977A0">
              <w:rPr>
                <w:b/>
                <w:bCs/>
                <w:sz w:val="22"/>
              </w:rPr>
              <w:t>-mail Address</w:t>
            </w:r>
          </w:p>
        </w:tc>
        <w:tc>
          <w:tcPr>
            <w:tcW w:w="5510" w:type="dxa"/>
            <w:gridSpan w:val="4"/>
          </w:tcPr>
          <w:p w14:paraId="243D2DF1" w14:textId="77777777"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2"/>
          </w:p>
        </w:tc>
      </w:tr>
      <w:tr w:rsidR="00966DD2" w:rsidRPr="009D1844" w14:paraId="775DB0E5" w14:textId="77777777" w:rsidTr="00921910">
        <w:trPr>
          <w:trHeight w:val="588"/>
        </w:trPr>
        <w:tc>
          <w:tcPr>
            <w:tcW w:w="3968" w:type="dxa"/>
            <w:gridSpan w:val="3"/>
          </w:tcPr>
          <w:p w14:paraId="6D5311BA" w14:textId="77777777" w:rsidR="00966DD2" w:rsidRPr="00C977A0" w:rsidRDefault="00966DD2" w:rsidP="00646334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Grade Level(s) Taught </w:t>
            </w:r>
          </w:p>
          <w:p w14:paraId="26DC0B20" w14:textId="77777777" w:rsidR="00966DD2" w:rsidRPr="00C977A0" w:rsidRDefault="00966DD2" w:rsidP="00646334">
            <w:pPr>
              <w:rPr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 </w:t>
            </w:r>
            <w:bookmarkStart w:id="3" w:name="Text23"/>
            <w:r w:rsidR="00F23DD3" w:rsidRPr="00C977A0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77A0">
              <w:rPr>
                <w:sz w:val="22"/>
              </w:rPr>
              <w:instrText xml:space="preserve"> FORMTEXT </w:instrText>
            </w:r>
            <w:r w:rsidR="00F23DD3" w:rsidRPr="00C977A0">
              <w:rPr>
                <w:sz w:val="22"/>
              </w:rPr>
            </w:r>
            <w:r w:rsidR="00F23DD3" w:rsidRPr="00C977A0">
              <w:rPr>
                <w:sz w:val="22"/>
              </w:rPr>
              <w:fldChar w:fldCharType="separate"/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F23DD3" w:rsidRPr="00C977A0">
              <w:rPr>
                <w:sz w:val="22"/>
              </w:rPr>
              <w:fldChar w:fldCharType="end"/>
            </w:r>
            <w:bookmarkEnd w:id="3"/>
          </w:p>
        </w:tc>
        <w:tc>
          <w:tcPr>
            <w:tcW w:w="4585" w:type="dxa"/>
            <w:gridSpan w:val="3"/>
          </w:tcPr>
          <w:p w14:paraId="62A39C85" w14:textId="77777777" w:rsidR="00966DD2" w:rsidRPr="00C977A0" w:rsidRDefault="00966DD2" w:rsidP="00646334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 xml:space="preserve">Subject(s)  </w:t>
            </w:r>
          </w:p>
          <w:bookmarkStart w:id="4" w:name="Text5"/>
          <w:p w14:paraId="39B8889D" w14:textId="77777777" w:rsidR="00966DD2" w:rsidRPr="00C977A0" w:rsidRDefault="00F23DD3" w:rsidP="00F5514D">
            <w:pPr>
              <w:rPr>
                <w:b/>
                <w:bCs/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4"/>
          </w:p>
        </w:tc>
      </w:tr>
      <w:tr w:rsidR="00921910" w:rsidRPr="009D1844" w14:paraId="32E047E3" w14:textId="77777777" w:rsidTr="00921910">
        <w:trPr>
          <w:trHeight w:val="1160"/>
        </w:trPr>
        <w:tc>
          <w:tcPr>
            <w:tcW w:w="8553" w:type="dxa"/>
            <w:gridSpan w:val="6"/>
            <w:vMerge w:val="restart"/>
          </w:tcPr>
          <w:p w14:paraId="6058346E" w14:textId="77777777" w:rsidR="00921910" w:rsidRPr="00C977A0" w:rsidRDefault="00921910" w:rsidP="0092191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</w:t>
            </w:r>
            <w:r w:rsidR="00E13F3E">
              <w:rPr>
                <w:b/>
                <w:bCs/>
                <w:sz w:val="22"/>
              </w:rPr>
              <w:t xml:space="preserve"> District</w:t>
            </w:r>
            <w:r>
              <w:rPr>
                <w:b/>
                <w:bCs/>
                <w:sz w:val="22"/>
              </w:rPr>
              <w:t xml:space="preserve"> Name    </w:t>
            </w:r>
            <w:r w:rsidR="006C2930" w:rsidRPr="00C977A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2930" w:rsidRPr="00C977A0">
              <w:rPr>
                <w:sz w:val="22"/>
              </w:rPr>
              <w:instrText xml:space="preserve"> FORMTEXT </w:instrText>
            </w:r>
            <w:r w:rsidR="006C2930" w:rsidRPr="00C977A0">
              <w:rPr>
                <w:sz w:val="22"/>
              </w:rPr>
            </w:r>
            <w:r w:rsidR="006C2930" w:rsidRPr="00C977A0">
              <w:rPr>
                <w:sz w:val="22"/>
              </w:rPr>
              <w:fldChar w:fldCharType="separate"/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6C2930" w:rsidRPr="00C977A0">
              <w:rPr>
                <w:sz w:val="22"/>
              </w:rPr>
              <w:fldChar w:fldCharType="end"/>
            </w:r>
          </w:p>
        </w:tc>
      </w:tr>
      <w:tr w:rsidR="00921910" w:rsidRPr="009D1844" w14:paraId="6F370B46" w14:textId="77777777" w:rsidTr="0080771C">
        <w:trPr>
          <w:trHeight w:val="258"/>
        </w:trPr>
        <w:tc>
          <w:tcPr>
            <w:tcW w:w="8553" w:type="dxa"/>
            <w:gridSpan w:val="6"/>
            <w:vMerge/>
          </w:tcPr>
          <w:p w14:paraId="6132A6D4" w14:textId="77777777" w:rsidR="00921910" w:rsidRPr="00C977A0" w:rsidRDefault="00921910" w:rsidP="00921910">
            <w:pPr>
              <w:rPr>
                <w:sz w:val="22"/>
              </w:rPr>
            </w:pPr>
          </w:p>
        </w:tc>
      </w:tr>
      <w:tr w:rsidR="00966DD2" w:rsidRPr="009D1844" w14:paraId="16E3236F" w14:textId="77777777" w:rsidTr="00921910">
        <w:tc>
          <w:tcPr>
            <w:tcW w:w="8553" w:type="dxa"/>
            <w:gridSpan w:val="6"/>
            <w:shd w:val="clear" w:color="auto" w:fill="17365D"/>
          </w:tcPr>
          <w:p w14:paraId="2DB86ABA" w14:textId="77777777" w:rsidR="00966DD2" w:rsidRPr="00C977A0" w:rsidRDefault="00966DD2" w:rsidP="009D1844">
            <w:pPr>
              <w:jc w:val="center"/>
              <w:rPr>
                <w:color w:val="FFFFFF"/>
                <w:sz w:val="22"/>
              </w:rPr>
            </w:pPr>
            <w:r w:rsidRPr="009D1844">
              <w:rPr>
                <w:rFonts w:ascii="Arial" w:hAnsi="Arial" w:cs="Arial"/>
                <w:b/>
                <w:bCs/>
                <w:color w:val="FFFFFF"/>
                <w:sz w:val="28"/>
              </w:rPr>
              <w:t>About the Nominator</w:t>
            </w:r>
          </w:p>
        </w:tc>
      </w:tr>
      <w:tr w:rsidR="00966DD2" w:rsidRPr="009D1844" w14:paraId="77E56F26" w14:textId="77777777" w:rsidTr="00921910">
        <w:tc>
          <w:tcPr>
            <w:tcW w:w="2035" w:type="dxa"/>
            <w:vAlign w:val="center"/>
          </w:tcPr>
          <w:p w14:paraId="22D32634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Nominator’s Name</w:t>
            </w:r>
          </w:p>
          <w:p w14:paraId="196D5A4E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and</w:t>
            </w:r>
          </w:p>
          <w:p w14:paraId="132E2BC5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Address</w:t>
            </w:r>
          </w:p>
        </w:tc>
        <w:bookmarkStart w:id="5" w:name="Text21"/>
        <w:tc>
          <w:tcPr>
            <w:tcW w:w="6518" w:type="dxa"/>
            <w:gridSpan w:val="5"/>
          </w:tcPr>
          <w:p w14:paraId="6D51D857" w14:textId="77777777" w:rsidR="00966DD2" w:rsidRPr="00C977A0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5"/>
          </w:p>
        </w:tc>
      </w:tr>
      <w:tr w:rsidR="00966DD2" w:rsidRPr="009D1844" w14:paraId="1F7E5C2F" w14:textId="77777777" w:rsidTr="00921910">
        <w:tc>
          <w:tcPr>
            <w:tcW w:w="2035" w:type="dxa"/>
            <w:vAlign w:val="center"/>
          </w:tcPr>
          <w:p w14:paraId="37E5F439" w14:textId="77777777" w:rsidR="00966DD2" w:rsidRPr="00C977A0" w:rsidRDefault="00966DD2" w:rsidP="009D1844">
            <w:pPr>
              <w:jc w:val="center"/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Phone</w:t>
            </w:r>
          </w:p>
        </w:tc>
        <w:bookmarkStart w:id="6" w:name="Text26"/>
        <w:tc>
          <w:tcPr>
            <w:tcW w:w="2021" w:type="dxa"/>
            <w:gridSpan w:val="3"/>
          </w:tcPr>
          <w:p w14:paraId="0BD70C72" w14:textId="77777777" w:rsidR="00966DD2" w:rsidRDefault="00F23DD3">
            <w:pPr>
              <w:rPr>
                <w:sz w:val="22"/>
              </w:rPr>
            </w:pPr>
            <w:r w:rsidRPr="00C977A0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sz w:val="22"/>
              </w:rPr>
              <w:instrText xml:space="preserve"> FORMTEXT </w:instrText>
            </w:r>
            <w:r w:rsidRPr="00C977A0">
              <w:rPr>
                <w:sz w:val="22"/>
              </w:rPr>
            </w:r>
            <w:r w:rsidRPr="00C977A0">
              <w:rPr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noProof/>
                <w:sz w:val="22"/>
              </w:rPr>
              <w:t> </w:t>
            </w:r>
            <w:r w:rsidRPr="00C977A0">
              <w:rPr>
                <w:sz w:val="22"/>
              </w:rPr>
              <w:fldChar w:fldCharType="end"/>
            </w:r>
            <w:bookmarkEnd w:id="6"/>
          </w:p>
          <w:p w14:paraId="54052DCE" w14:textId="77777777" w:rsidR="00921910" w:rsidRPr="00C977A0" w:rsidRDefault="00921910">
            <w:pPr>
              <w:rPr>
                <w:sz w:val="22"/>
              </w:rPr>
            </w:pPr>
          </w:p>
        </w:tc>
        <w:tc>
          <w:tcPr>
            <w:tcW w:w="1848" w:type="dxa"/>
          </w:tcPr>
          <w:p w14:paraId="65BB211C" w14:textId="77777777"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Email Address</w:t>
            </w:r>
          </w:p>
        </w:tc>
        <w:bookmarkStart w:id="7" w:name="Text27"/>
        <w:tc>
          <w:tcPr>
            <w:tcW w:w="2649" w:type="dxa"/>
          </w:tcPr>
          <w:p w14:paraId="56F210E1" w14:textId="77777777" w:rsidR="00966DD2" w:rsidRPr="00C977A0" w:rsidRDefault="00F23DD3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66DD2" w:rsidRPr="00C977A0">
              <w:rPr>
                <w:b/>
                <w:bCs/>
                <w:sz w:val="22"/>
              </w:rPr>
              <w:instrText xml:space="preserve"> FORMTEXT </w:instrText>
            </w:r>
            <w:r w:rsidRPr="00C977A0">
              <w:rPr>
                <w:b/>
                <w:bCs/>
                <w:sz w:val="22"/>
              </w:rPr>
            </w:r>
            <w:r w:rsidRPr="00C977A0">
              <w:rPr>
                <w:b/>
                <w:bCs/>
                <w:sz w:val="22"/>
              </w:rPr>
              <w:fldChar w:fldCharType="separate"/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="00966DD2" w:rsidRPr="00C977A0">
              <w:rPr>
                <w:rFonts w:ascii="Microsoft Sans Serif" w:hAnsi="Microsoft Sans Serif" w:cs="Microsoft Sans Serif"/>
                <w:b/>
                <w:bCs/>
                <w:noProof/>
                <w:sz w:val="22"/>
              </w:rPr>
              <w:t> </w:t>
            </w:r>
            <w:r w:rsidRPr="00C977A0"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966DD2" w:rsidRPr="009D1844" w14:paraId="5EDA29C1" w14:textId="77777777" w:rsidTr="00921910">
        <w:tc>
          <w:tcPr>
            <w:tcW w:w="4056" w:type="dxa"/>
            <w:gridSpan w:val="4"/>
            <w:vAlign w:val="center"/>
          </w:tcPr>
          <w:p w14:paraId="4DA345C0" w14:textId="77777777" w:rsidR="00966DD2" w:rsidRPr="00C977A0" w:rsidRDefault="00966DD2">
            <w:pPr>
              <w:rPr>
                <w:b/>
                <w:bCs/>
                <w:sz w:val="22"/>
              </w:rPr>
            </w:pPr>
            <w:r w:rsidRPr="00C977A0">
              <w:rPr>
                <w:b/>
                <w:bCs/>
                <w:sz w:val="22"/>
              </w:rPr>
              <w:t>Relationship to Nominee</w:t>
            </w:r>
          </w:p>
        </w:tc>
        <w:tc>
          <w:tcPr>
            <w:tcW w:w="4497" w:type="dxa"/>
            <w:gridSpan w:val="2"/>
          </w:tcPr>
          <w:p w14:paraId="0BB7A5F4" w14:textId="77777777" w:rsidR="00966DD2" w:rsidRDefault="00966DD2">
            <w:pPr>
              <w:rPr>
                <w:b/>
                <w:bCs/>
                <w:sz w:val="22"/>
              </w:rPr>
            </w:pPr>
          </w:p>
          <w:p w14:paraId="1F6634E5" w14:textId="77777777" w:rsidR="00921910" w:rsidRDefault="00921910">
            <w:pPr>
              <w:rPr>
                <w:b/>
                <w:bCs/>
                <w:sz w:val="22"/>
              </w:rPr>
            </w:pPr>
          </w:p>
          <w:p w14:paraId="2F07F1F6" w14:textId="77777777" w:rsidR="00921910" w:rsidRPr="00C977A0" w:rsidRDefault="00921910">
            <w:pPr>
              <w:rPr>
                <w:b/>
                <w:bCs/>
                <w:sz w:val="22"/>
              </w:rPr>
            </w:pPr>
          </w:p>
        </w:tc>
      </w:tr>
      <w:tr w:rsidR="00966DD2" w:rsidRPr="009D1844" w14:paraId="4830831F" w14:textId="77777777" w:rsidTr="00921910">
        <w:trPr>
          <w:trHeight w:val="2406"/>
        </w:trPr>
        <w:tc>
          <w:tcPr>
            <w:tcW w:w="8553" w:type="dxa"/>
            <w:gridSpan w:val="6"/>
            <w:tcBorders>
              <w:bottom w:val="thinThickThinSmallGap" w:sz="24" w:space="0" w:color="auto"/>
            </w:tcBorders>
          </w:tcPr>
          <w:p w14:paraId="7280C493" w14:textId="77777777" w:rsidR="006A4F06" w:rsidRDefault="006A4F06" w:rsidP="00311285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Nomination forms received after December 15 will be entered into the PA-TOY class for the following year.</w:t>
            </w:r>
          </w:p>
          <w:p w14:paraId="51023815" w14:textId="0F149578" w:rsidR="00966DD2" w:rsidRPr="009D1844" w:rsidRDefault="00966DD2" w:rsidP="00311285">
            <w:pPr>
              <w:rPr>
                <w:i/>
                <w:iCs/>
                <w:sz w:val="20"/>
              </w:rPr>
            </w:pPr>
            <w:r w:rsidRPr="009D1844">
              <w:rPr>
                <w:i/>
                <w:iCs/>
                <w:sz w:val="20"/>
              </w:rPr>
              <w:t xml:space="preserve">Form may be emailed to: </w:t>
            </w:r>
            <w:r w:rsidR="009F4219">
              <w:rPr>
                <w:i/>
                <w:iCs/>
                <w:sz w:val="20"/>
              </w:rPr>
              <w:t xml:space="preserve">  </w:t>
            </w:r>
            <w:r w:rsidR="009A2229">
              <w:rPr>
                <w:b/>
                <w:bCs/>
                <w:sz w:val="20"/>
              </w:rPr>
              <w:t xml:space="preserve">Tim </w:t>
            </w:r>
            <w:proofErr w:type="spellStart"/>
            <w:r w:rsidR="009A2229">
              <w:rPr>
                <w:b/>
                <w:bCs/>
                <w:sz w:val="20"/>
              </w:rPr>
              <w:t>Dzurko</w:t>
            </w:r>
            <w:proofErr w:type="spellEnd"/>
            <w:r w:rsidRPr="009D1844">
              <w:rPr>
                <w:b/>
                <w:bCs/>
                <w:sz w:val="20"/>
              </w:rPr>
              <w:t xml:space="preserve"> at</w:t>
            </w:r>
            <w:r w:rsidR="009F4219">
              <w:rPr>
                <w:b/>
                <w:bCs/>
                <w:sz w:val="20"/>
              </w:rPr>
              <w:t xml:space="preserve"> </w:t>
            </w:r>
            <w:r w:rsidRPr="009D1844">
              <w:rPr>
                <w:b/>
                <w:bCs/>
                <w:sz w:val="20"/>
              </w:rPr>
              <w:t xml:space="preserve"> </w:t>
            </w:r>
            <w:r w:rsidR="00FD62EA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NSTOYPAselectionchair@gmail.com</w:t>
            </w:r>
          </w:p>
          <w:p w14:paraId="5D2E610F" w14:textId="77777777" w:rsidR="00966DD2" w:rsidRPr="009D1844" w:rsidRDefault="00966DD2" w:rsidP="009F4219">
            <w:pPr>
              <w:tabs>
                <w:tab w:val="left" w:pos="2340"/>
                <w:tab w:val="left" w:pos="3960"/>
              </w:tabs>
              <w:jc w:val="center"/>
              <w:rPr>
                <w:i/>
                <w:iCs/>
                <w:sz w:val="20"/>
              </w:rPr>
            </w:pPr>
            <w:r w:rsidRPr="009D1844">
              <w:rPr>
                <w:i/>
                <w:iCs/>
                <w:sz w:val="20"/>
              </w:rPr>
              <w:t>or mailed to</w:t>
            </w:r>
            <w:r w:rsidRPr="009D1844">
              <w:rPr>
                <w:sz w:val="20"/>
              </w:rPr>
              <w:t>:</w:t>
            </w:r>
          </w:p>
          <w:p w14:paraId="574E57B6" w14:textId="0B2D1ED6" w:rsidR="00FD62EA" w:rsidRDefault="009A2229" w:rsidP="009F4219">
            <w:pPr>
              <w:tabs>
                <w:tab w:val="left" w:pos="36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</w:t>
            </w:r>
            <w:proofErr w:type="spellStart"/>
            <w:r>
              <w:rPr>
                <w:rFonts w:ascii="Arial" w:hAnsi="Arial" w:cs="Arial"/>
              </w:rPr>
              <w:t>Dzurko</w:t>
            </w:r>
            <w:proofErr w:type="spellEnd"/>
          </w:p>
          <w:p w14:paraId="7387C418" w14:textId="2EA13484" w:rsidR="008A0BEB" w:rsidRDefault="009A2229" w:rsidP="009F4219">
            <w:pPr>
              <w:tabs>
                <w:tab w:val="left" w:pos="3600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1666</w:t>
            </w:r>
            <w:r w:rsidR="002B3A7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Rodgers Ave</w:t>
            </w:r>
          </w:p>
          <w:p w14:paraId="3A7ACAE6" w14:textId="5A66B988" w:rsidR="002B3A75" w:rsidRDefault="009A2229" w:rsidP="009F4219">
            <w:pPr>
              <w:tabs>
                <w:tab w:val="left" w:pos="3600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Cresson</w:t>
            </w:r>
            <w:r w:rsidR="002B3A75">
              <w:rPr>
                <w:rFonts w:ascii="Arial" w:hAnsi="Arial" w:cs="Arial"/>
                <w:color w:val="000000"/>
                <w:shd w:val="clear" w:color="auto" w:fill="FFFFFF"/>
              </w:rPr>
              <w:t>, PA 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6630</w:t>
            </w:r>
          </w:p>
          <w:p w14:paraId="13C6AEE7" w14:textId="77777777" w:rsidR="003308A4" w:rsidRPr="003308A4" w:rsidRDefault="003308A4" w:rsidP="007D50E4">
            <w:pPr>
              <w:tabs>
                <w:tab w:val="left" w:pos="36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Applications will be sent to the nominee upon receipt of this </w:t>
            </w:r>
            <w:r w:rsidR="007D50E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nomination 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form</w:t>
            </w:r>
            <w:r w:rsidR="007D50E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50E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Then the completed application is due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according to the timeline </w:t>
            </w:r>
            <w:r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>that will be attached to</w:t>
            </w:r>
            <w:r w:rsidRPr="003308A4">
              <w:rPr>
                <w:rFonts w:asciiTheme="majorHAnsi" w:hAnsiTheme="majorHAnsi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the application.</w:t>
            </w:r>
          </w:p>
        </w:tc>
      </w:tr>
    </w:tbl>
    <w:p w14:paraId="082326BD" w14:textId="77777777" w:rsidR="00966DD2" w:rsidRDefault="00966DD2" w:rsidP="00F02F81"/>
    <w:sectPr w:rsidR="00966DD2" w:rsidSect="007D50E4">
      <w:footerReference w:type="default" r:id="rId9"/>
      <w:pgSz w:w="12240" w:h="15840"/>
      <w:pgMar w:top="540" w:right="1800" w:bottom="792" w:left="1800" w:header="1008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0D55B" w14:textId="77777777" w:rsidR="00855795" w:rsidRDefault="00855795" w:rsidP="00F76CD6">
      <w:r>
        <w:separator/>
      </w:r>
    </w:p>
  </w:endnote>
  <w:endnote w:type="continuationSeparator" w:id="0">
    <w:p w14:paraId="21C4DAA7" w14:textId="77777777" w:rsidR="00855795" w:rsidRDefault="00855795" w:rsidP="00F7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578A" w14:textId="77777777" w:rsidR="00656A77" w:rsidRDefault="00656A77">
    <w:pPr>
      <w:pStyle w:val="Footer"/>
      <w:rPr>
        <w:sz w:val="16"/>
      </w:rPr>
    </w:pPr>
  </w:p>
  <w:p w14:paraId="2CB6407F" w14:textId="77777777" w:rsidR="00656A77" w:rsidRPr="008413DF" w:rsidRDefault="00656A7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B0031" w14:textId="77777777" w:rsidR="00855795" w:rsidRDefault="00855795" w:rsidP="00F76CD6">
      <w:r>
        <w:separator/>
      </w:r>
    </w:p>
  </w:footnote>
  <w:footnote w:type="continuationSeparator" w:id="0">
    <w:p w14:paraId="3FAEDA15" w14:textId="77777777" w:rsidR="00855795" w:rsidRDefault="00855795" w:rsidP="00F7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9D9"/>
    <w:multiLevelType w:val="hybridMultilevel"/>
    <w:tmpl w:val="89B8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052E"/>
    <w:multiLevelType w:val="multilevel"/>
    <w:tmpl w:val="B3A666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B21539"/>
    <w:multiLevelType w:val="hybridMultilevel"/>
    <w:tmpl w:val="9AA8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2788"/>
    <w:multiLevelType w:val="hybridMultilevel"/>
    <w:tmpl w:val="68AAA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F7F53"/>
    <w:multiLevelType w:val="hybridMultilevel"/>
    <w:tmpl w:val="B3A66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7C7E23"/>
    <w:multiLevelType w:val="hybridMultilevel"/>
    <w:tmpl w:val="D510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7BA9"/>
    <w:multiLevelType w:val="hybridMultilevel"/>
    <w:tmpl w:val="C91A9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0E"/>
    <w:rsid w:val="00026FEF"/>
    <w:rsid w:val="000274A3"/>
    <w:rsid w:val="00054CE0"/>
    <w:rsid w:val="000633D0"/>
    <w:rsid w:val="00097F57"/>
    <w:rsid w:val="000A2D09"/>
    <w:rsid w:val="000B0347"/>
    <w:rsid w:val="000C1B24"/>
    <w:rsid w:val="000C2CE0"/>
    <w:rsid w:val="000C5210"/>
    <w:rsid w:val="000C6693"/>
    <w:rsid w:val="000D244B"/>
    <w:rsid w:val="000E6F0E"/>
    <w:rsid w:val="000F3ED9"/>
    <w:rsid w:val="00103D74"/>
    <w:rsid w:val="00117D55"/>
    <w:rsid w:val="0012615B"/>
    <w:rsid w:val="00156FA0"/>
    <w:rsid w:val="001749E8"/>
    <w:rsid w:val="00174BD4"/>
    <w:rsid w:val="0018515F"/>
    <w:rsid w:val="001C0396"/>
    <w:rsid w:val="00201F08"/>
    <w:rsid w:val="00206761"/>
    <w:rsid w:val="00207043"/>
    <w:rsid w:val="00226C49"/>
    <w:rsid w:val="0023762C"/>
    <w:rsid w:val="002376D3"/>
    <w:rsid w:val="00241106"/>
    <w:rsid w:val="00255BCA"/>
    <w:rsid w:val="002A45D9"/>
    <w:rsid w:val="002B0AEB"/>
    <w:rsid w:val="002B3A75"/>
    <w:rsid w:val="002B7AAB"/>
    <w:rsid w:val="002C2D60"/>
    <w:rsid w:val="002C3778"/>
    <w:rsid w:val="002F1214"/>
    <w:rsid w:val="002F79ED"/>
    <w:rsid w:val="00311285"/>
    <w:rsid w:val="00323C39"/>
    <w:rsid w:val="003308A4"/>
    <w:rsid w:val="003412F6"/>
    <w:rsid w:val="003474EB"/>
    <w:rsid w:val="003676D1"/>
    <w:rsid w:val="00374279"/>
    <w:rsid w:val="003744EF"/>
    <w:rsid w:val="003D1D92"/>
    <w:rsid w:val="003E3E5E"/>
    <w:rsid w:val="003F4B26"/>
    <w:rsid w:val="003F700F"/>
    <w:rsid w:val="00406775"/>
    <w:rsid w:val="00413B08"/>
    <w:rsid w:val="00415B1D"/>
    <w:rsid w:val="004232A5"/>
    <w:rsid w:val="00427A46"/>
    <w:rsid w:val="00441147"/>
    <w:rsid w:val="00441CC7"/>
    <w:rsid w:val="004619E4"/>
    <w:rsid w:val="00490B53"/>
    <w:rsid w:val="004946C4"/>
    <w:rsid w:val="00494CF9"/>
    <w:rsid w:val="004B0B6E"/>
    <w:rsid w:val="004D014F"/>
    <w:rsid w:val="004E263C"/>
    <w:rsid w:val="004E3EBB"/>
    <w:rsid w:val="00501B92"/>
    <w:rsid w:val="00510A1F"/>
    <w:rsid w:val="0051364B"/>
    <w:rsid w:val="00527AD6"/>
    <w:rsid w:val="00530452"/>
    <w:rsid w:val="005432FC"/>
    <w:rsid w:val="00557A38"/>
    <w:rsid w:val="005631D0"/>
    <w:rsid w:val="00564040"/>
    <w:rsid w:val="005A53F7"/>
    <w:rsid w:val="005B3C67"/>
    <w:rsid w:val="005B4D7F"/>
    <w:rsid w:val="005C18C3"/>
    <w:rsid w:val="005C7536"/>
    <w:rsid w:val="005D0504"/>
    <w:rsid w:val="005D2755"/>
    <w:rsid w:val="005E5A2A"/>
    <w:rsid w:val="00610AD3"/>
    <w:rsid w:val="006312C9"/>
    <w:rsid w:val="0063676A"/>
    <w:rsid w:val="00642166"/>
    <w:rsid w:val="00646334"/>
    <w:rsid w:val="006541CA"/>
    <w:rsid w:val="00656A77"/>
    <w:rsid w:val="00661E2A"/>
    <w:rsid w:val="00662E60"/>
    <w:rsid w:val="006826E7"/>
    <w:rsid w:val="006861B2"/>
    <w:rsid w:val="00696D6B"/>
    <w:rsid w:val="006A042D"/>
    <w:rsid w:val="006A4F06"/>
    <w:rsid w:val="006B4210"/>
    <w:rsid w:val="006C2930"/>
    <w:rsid w:val="006D2AA4"/>
    <w:rsid w:val="006F1C08"/>
    <w:rsid w:val="00716998"/>
    <w:rsid w:val="007A24E6"/>
    <w:rsid w:val="007D2B92"/>
    <w:rsid w:val="007D50E4"/>
    <w:rsid w:val="007D5206"/>
    <w:rsid w:val="007E3DFD"/>
    <w:rsid w:val="0080771C"/>
    <w:rsid w:val="008413DF"/>
    <w:rsid w:val="00842C07"/>
    <w:rsid w:val="008520A2"/>
    <w:rsid w:val="00855795"/>
    <w:rsid w:val="00887234"/>
    <w:rsid w:val="008A0BEB"/>
    <w:rsid w:val="008C2401"/>
    <w:rsid w:val="008D001B"/>
    <w:rsid w:val="008D026A"/>
    <w:rsid w:val="008D3A4D"/>
    <w:rsid w:val="008D3B8C"/>
    <w:rsid w:val="008D7DC6"/>
    <w:rsid w:val="008E0976"/>
    <w:rsid w:val="008E5738"/>
    <w:rsid w:val="008F1DC7"/>
    <w:rsid w:val="00910BAE"/>
    <w:rsid w:val="00921910"/>
    <w:rsid w:val="0092762D"/>
    <w:rsid w:val="00957D5C"/>
    <w:rsid w:val="00966DD2"/>
    <w:rsid w:val="009A2229"/>
    <w:rsid w:val="009A25D4"/>
    <w:rsid w:val="009A3E9F"/>
    <w:rsid w:val="009A7EF8"/>
    <w:rsid w:val="009B3A6A"/>
    <w:rsid w:val="009D1844"/>
    <w:rsid w:val="009E6A26"/>
    <w:rsid w:val="009F05B1"/>
    <w:rsid w:val="009F0635"/>
    <w:rsid w:val="009F1A22"/>
    <w:rsid w:val="009F4219"/>
    <w:rsid w:val="00A31FCA"/>
    <w:rsid w:val="00A557CB"/>
    <w:rsid w:val="00A60661"/>
    <w:rsid w:val="00A61AE2"/>
    <w:rsid w:val="00A61BFC"/>
    <w:rsid w:val="00A700D5"/>
    <w:rsid w:val="00A72274"/>
    <w:rsid w:val="00A773FE"/>
    <w:rsid w:val="00AA7573"/>
    <w:rsid w:val="00AB301D"/>
    <w:rsid w:val="00AC2DCC"/>
    <w:rsid w:val="00AF3EE8"/>
    <w:rsid w:val="00AF7F1B"/>
    <w:rsid w:val="00B14E22"/>
    <w:rsid w:val="00B2170B"/>
    <w:rsid w:val="00B57072"/>
    <w:rsid w:val="00B85BB1"/>
    <w:rsid w:val="00C07025"/>
    <w:rsid w:val="00C261FB"/>
    <w:rsid w:val="00C46E65"/>
    <w:rsid w:val="00C6504F"/>
    <w:rsid w:val="00C7777F"/>
    <w:rsid w:val="00C977A0"/>
    <w:rsid w:val="00CC007E"/>
    <w:rsid w:val="00CD0D99"/>
    <w:rsid w:val="00CD55FE"/>
    <w:rsid w:val="00CE75DF"/>
    <w:rsid w:val="00CE7AF5"/>
    <w:rsid w:val="00CF3252"/>
    <w:rsid w:val="00D00088"/>
    <w:rsid w:val="00D17F1F"/>
    <w:rsid w:val="00D2395A"/>
    <w:rsid w:val="00D42DF7"/>
    <w:rsid w:val="00D46F86"/>
    <w:rsid w:val="00D808B9"/>
    <w:rsid w:val="00D90A15"/>
    <w:rsid w:val="00D941DA"/>
    <w:rsid w:val="00D96910"/>
    <w:rsid w:val="00DA59FA"/>
    <w:rsid w:val="00DB0F75"/>
    <w:rsid w:val="00DC1952"/>
    <w:rsid w:val="00DE0777"/>
    <w:rsid w:val="00E06A18"/>
    <w:rsid w:val="00E13F3E"/>
    <w:rsid w:val="00E2731A"/>
    <w:rsid w:val="00E44246"/>
    <w:rsid w:val="00E56225"/>
    <w:rsid w:val="00E73772"/>
    <w:rsid w:val="00EB5647"/>
    <w:rsid w:val="00EC6008"/>
    <w:rsid w:val="00EE04C3"/>
    <w:rsid w:val="00F02F81"/>
    <w:rsid w:val="00F15CCB"/>
    <w:rsid w:val="00F23DD3"/>
    <w:rsid w:val="00F5514D"/>
    <w:rsid w:val="00F71A94"/>
    <w:rsid w:val="00F74FB5"/>
    <w:rsid w:val="00F76CD6"/>
    <w:rsid w:val="00F848A7"/>
    <w:rsid w:val="00F879FA"/>
    <w:rsid w:val="00F91FA3"/>
    <w:rsid w:val="00FB4D6D"/>
    <w:rsid w:val="00FB511F"/>
    <w:rsid w:val="00FD62EA"/>
    <w:rsid w:val="00FE5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48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A2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F0E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94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8413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8413DF"/>
    <w:rPr>
      <w:rFonts w:cs="Times New Roman"/>
    </w:rPr>
  </w:style>
  <w:style w:type="character" w:styleId="Hyperlink">
    <w:name w:val="Hyperlink"/>
    <w:uiPriority w:val="99"/>
    <w:rsid w:val="006F1C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A2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F0E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94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8413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13DF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8413DF"/>
    <w:rPr>
      <w:rFonts w:cs="Times New Roman"/>
    </w:rPr>
  </w:style>
  <w:style w:type="character" w:styleId="Hyperlink">
    <w:name w:val="Hyperlink"/>
    <w:uiPriority w:val="99"/>
    <w:rsid w:val="006F1C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Dyszel;NSTOY-PA</dc:creator>
  <cp:lastModifiedBy>Andrea Brown</cp:lastModifiedBy>
  <cp:revision>2</cp:revision>
  <dcterms:created xsi:type="dcterms:W3CDTF">2020-10-09T11:42:00Z</dcterms:created>
  <dcterms:modified xsi:type="dcterms:W3CDTF">2020-10-09T11:42:00Z</dcterms:modified>
</cp:coreProperties>
</file>